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37D24038">
      <w:bookmarkStart w:name="_GoBack" w:id="0"/>
      <w:bookmarkEnd w:id="0"/>
      <w:r w:rsidR="7D4EF734">
        <w:rPr/>
        <w:t>6-2-2022</w:t>
      </w:r>
    </w:p>
    <w:p w:rsidR="7D4EF734" w:rsidP="7D4EF734" w:rsidRDefault="7D4EF734" w14:paraId="34BCA310" w14:textId="66686216">
      <w:pPr>
        <w:pStyle w:val="Normal"/>
      </w:pPr>
      <w:r w:rsidRPr="7D4EF734" w:rsidR="7D4EF734">
        <w:rPr>
          <w:b w:val="1"/>
          <w:bCs w:val="1"/>
        </w:rPr>
        <w:t>Project Charter</w:t>
      </w:r>
    </w:p>
    <w:p w:rsidR="7D4EF734" w:rsidP="7D4EF734" w:rsidRDefault="7D4EF734" w14:paraId="7C3B9F2E" w14:textId="18235F1D">
      <w:pPr>
        <w:pStyle w:val="Normal"/>
      </w:pPr>
      <w:r w:rsidR="7D4EF734">
        <w:rPr/>
        <w:t>-optional meeting with Messer or send draft and have it approved</w:t>
      </w:r>
    </w:p>
    <w:p w:rsidR="7D4EF734" w:rsidP="7D4EF734" w:rsidRDefault="7D4EF734" w14:paraId="72ADDD08" w14:textId="490B505B">
      <w:pPr>
        <w:pStyle w:val="Normal"/>
      </w:pPr>
      <w:r w:rsidRPr="7D4EF734" w:rsidR="7D4EF734">
        <w:rPr>
          <w:b w:val="1"/>
          <w:bCs w:val="1"/>
        </w:rPr>
        <w:t>X-Diagram</w:t>
      </w:r>
    </w:p>
    <w:p w:rsidR="7D4EF734" w:rsidP="7D4EF734" w:rsidRDefault="7D4EF734" w14:paraId="436278F5" w14:textId="5AAAF1B9">
      <w:pPr>
        <w:pStyle w:val="Normal"/>
      </w:pPr>
      <w:r w:rsidR="7D4EF734">
        <w:rPr/>
        <w:t>-Add blocked out sections for summer break and end of semester</w:t>
      </w:r>
    </w:p>
    <w:p w:rsidR="7D4EF734" w:rsidP="7D4EF734" w:rsidRDefault="7D4EF734" w14:paraId="470ED32A" w14:textId="1345AA0B">
      <w:pPr>
        <w:pStyle w:val="Normal"/>
      </w:pPr>
      <w:r w:rsidR="7D4EF734">
        <w:rPr/>
        <w:t>-Remove “Understand Management of Area”</w:t>
      </w:r>
    </w:p>
    <w:p w:rsidR="7D4EF734" w:rsidP="7D4EF734" w:rsidRDefault="7D4EF734" w14:paraId="09F5B6AD" w14:textId="329576B8">
      <w:pPr>
        <w:pStyle w:val="Normal"/>
        <w:rPr>
          <w:b w:val="1"/>
          <w:bCs w:val="1"/>
        </w:rPr>
      </w:pPr>
      <w:r w:rsidRPr="7D4EF734" w:rsidR="7D4EF734">
        <w:rPr>
          <w:b w:val="1"/>
          <w:bCs w:val="1"/>
        </w:rPr>
        <w:t>Assumptions</w:t>
      </w:r>
    </w:p>
    <w:p w:rsidR="7D4EF734" w:rsidP="7D4EF734" w:rsidRDefault="7D4EF734" w14:paraId="3676001A" w14:textId="09DC3868">
      <w:pPr>
        <w:pStyle w:val="Normal"/>
      </w:pPr>
      <w:r w:rsidR="7D4EF734">
        <w:rPr/>
        <w:t>-Going Forward: Second page attached to agenda with numbered list of assumptions</w:t>
      </w:r>
    </w:p>
    <w:p w:rsidR="7D4EF734" w:rsidP="7D4EF734" w:rsidRDefault="7D4EF734" w14:paraId="4BB7C4F7" w14:textId="0776B8B6">
      <w:pPr>
        <w:pStyle w:val="Normal"/>
      </w:pPr>
      <w:r w:rsidR="7D4EF734">
        <w:rPr/>
        <w:t>-Make ones that are updated from previous meeting in BOLD</w:t>
      </w:r>
    </w:p>
    <w:p w:rsidR="7D4EF734" w:rsidP="7D4EF734" w:rsidRDefault="7D4EF734" w14:paraId="13B566CA" w14:textId="034BCD5A">
      <w:pPr>
        <w:pStyle w:val="Normal"/>
        <w:rPr>
          <w:b w:val="1"/>
          <w:bCs w:val="1"/>
        </w:rPr>
      </w:pPr>
      <w:r w:rsidRPr="7D4EF734" w:rsidR="7D4EF734">
        <w:rPr>
          <w:b w:val="1"/>
          <w:bCs w:val="1"/>
        </w:rPr>
        <w:t>Questions</w:t>
      </w:r>
    </w:p>
    <w:p w:rsidR="7D4EF734" w:rsidP="7D4EF734" w:rsidRDefault="7D4EF734" w14:paraId="79076B75" w14:textId="43B10961">
      <w:pPr>
        <w:pStyle w:val="Normal"/>
      </w:pPr>
      <w:r w:rsidR="7D4EF734">
        <w:rPr/>
        <w:t>-Send charter to Messer before presentation for feedback</w:t>
      </w:r>
    </w:p>
    <w:p w:rsidR="7D4EF734" w:rsidP="7D4EF734" w:rsidRDefault="7D4EF734" w14:paraId="545E8F92" w14:textId="775F9303">
      <w:pPr>
        <w:pStyle w:val="Normal"/>
      </w:pPr>
      <w:r w:rsidR="7D4EF734">
        <w:rPr/>
        <w:t xml:space="preserve">-Presentation in Freeman Conference Room 190 (first floor near vending machines) </w:t>
      </w:r>
    </w:p>
    <w:p w:rsidR="7D4EF734" w:rsidP="7D4EF734" w:rsidRDefault="7D4EF734" w14:paraId="31B372CC" w14:textId="16733B14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C437F4"/>
    <w:rsid w:val="05F1A5FA"/>
    <w:rsid w:val="0C601D35"/>
    <w:rsid w:val="155EF20D"/>
    <w:rsid w:val="1BCE3391"/>
    <w:rsid w:val="23C01D19"/>
    <w:rsid w:val="27A88318"/>
    <w:rsid w:val="27A88318"/>
    <w:rsid w:val="34B1A5C2"/>
    <w:rsid w:val="3715CF2B"/>
    <w:rsid w:val="3715CF2B"/>
    <w:rsid w:val="4D69AE08"/>
    <w:rsid w:val="4F057E69"/>
    <w:rsid w:val="5EC437F4"/>
    <w:rsid w:val="76838F9D"/>
    <w:rsid w:val="7D4EF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437F4"/>
  <w15:chartTrackingRefBased/>
  <w15:docId w15:val="{6B37B226-F112-4C54-ACD2-E97AB32801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0DCD084164754692DBC8B9CA454A6E" ma:contentTypeVersion="10" ma:contentTypeDescription="Create a new document." ma:contentTypeScope="" ma:versionID="1222830b86b4975526b619b10c96e3a5">
  <xsd:schema xmlns:xsd="http://www.w3.org/2001/XMLSchema" xmlns:xs="http://www.w3.org/2001/XMLSchema" xmlns:p="http://schemas.microsoft.com/office/2006/metadata/properties" xmlns:ns2="62ab2ce4-3fc2-4804-a6dd-6b4690a40054" xmlns:ns3="c6c3bc6c-4413-478d-aad1-26d80c0a6c7e" targetNamespace="http://schemas.microsoft.com/office/2006/metadata/properties" ma:root="true" ma:fieldsID="b18e32289ab68348751aac1065a2633d" ns2:_="" ns3:_="">
    <xsd:import namespace="62ab2ce4-3fc2-4804-a6dd-6b4690a40054"/>
    <xsd:import namespace="c6c3bc6c-4413-478d-aad1-26d80c0a6c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b2ce4-3fc2-4804-a6dd-6b4690a40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6246e5-a6e5-4eb2-9fa7-364669911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bc6c-4413-478d-aad1-26d80c0a6c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698cff-854d-452a-9add-5f7250e5d6c8}" ma:internalName="TaxCatchAll" ma:showField="CatchAllData" ma:web="c6c3bc6c-4413-478d-aad1-26d80c0a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ab2ce4-3fc2-4804-a6dd-6b4690a40054">
      <Terms xmlns="http://schemas.microsoft.com/office/infopath/2007/PartnerControls"/>
    </lcf76f155ced4ddcb4097134ff3c332f>
    <TaxCatchAll xmlns="c6c3bc6c-4413-478d-aad1-26d80c0a6c7e" xsi:nil="true"/>
  </documentManagement>
</p:properties>
</file>

<file path=customXml/itemProps1.xml><?xml version="1.0" encoding="utf-8"?>
<ds:datastoreItem xmlns:ds="http://schemas.openxmlformats.org/officeDocument/2006/customXml" ds:itemID="{28BBE812-B0A5-4B3E-9996-189733116C7D}"/>
</file>

<file path=customXml/itemProps2.xml><?xml version="1.0" encoding="utf-8"?>
<ds:datastoreItem xmlns:ds="http://schemas.openxmlformats.org/officeDocument/2006/customXml" ds:itemID="{B40ECADD-DD7B-488A-B64C-4A4D70096534}"/>
</file>

<file path=customXml/itemProps3.xml><?xml version="1.0" encoding="utf-8"?>
<ds:datastoreItem xmlns:ds="http://schemas.openxmlformats.org/officeDocument/2006/customXml" ds:itemID="{16BBAB5D-C8B6-4AEF-8C62-DE19BF07217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D Shehane III</dc:creator>
  <cp:keywords/>
  <dc:description/>
  <cp:lastModifiedBy>William D Shehane III</cp:lastModifiedBy>
  <dcterms:created xsi:type="dcterms:W3CDTF">2022-06-02T15:04:25Z</dcterms:created>
  <dcterms:modified xsi:type="dcterms:W3CDTF">2022-06-02T15:14:21Z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0x010100880DCD084164754692DBC8B9CA454A6E</vt:lpwstr>
  </property>
</Properties>
</file>